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640" w:type="dxa"/>
        <w:tblInd w:w="-289" w:type="dxa"/>
        <w:tblLook w:val="04A0" w:firstRow="1" w:lastRow="0" w:firstColumn="1" w:lastColumn="0" w:noHBand="0" w:noVBand="1"/>
      </w:tblPr>
      <w:tblGrid>
        <w:gridCol w:w="6947"/>
        <w:gridCol w:w="2693"/>
      </w:tblGrid>
      <w:tr w:rsidR="00263275" w:rsidRPr="003B2ABF" w14:paraId="1C491C18" w14:textId="77777777" w:rsidTr="00263275">
        <w:tc>
          <w:tcPr>
            <w:tcW w:w="9640" w:type="dxa"/>
            <w:gridSpan w:val="2"/>
            <w:shd w:val="clear" w:color="auto" w:fill="BFBFBF" w:themeFill="background1" w:themeFillShade="BF"/>
            <w:vAlign w:val="center"/>
          </w:tcPr>
          <w:p w14:paraId="7B08D10F" w14:textId="716FE2C3" w:rsidR="00263275" w:rsidRPr="00263275" w:rsidRDefault="00263275" w:rsidP="001F3FC9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63275">
              <w:rPr>
                <w:rFonts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 w:rsidRPr="00263275">
              <w:rPr>
                <w:rFonts w:cs="Arial"/>
                <w:b/>
                <w:i/>
              </w:rPr>
              <w:t>Dodavatel vyplní název nabízeného vozidla</w:t>
            </w:r>
          </w:p>
        </w:tc>
      </w:tr>
      <w:tr w:rsidR="00263275" w:rsidRPr="003B2ABF" w14:paraId="41CCEAAF" w14:textId="77777777" w:rsidTr="00263275">
        <w:tc>
          <w:tcPr>
            <w:tcW w:w="6947" w:type="dxa"/>
            <w:shd w:val="clear" w:color="auto" w:fill="BFBFBF" w:themeFill="background1" w:themeFillShade="BF"/>
            <w:vAlign w:val="center"/>
          </w:tcPr>
          <w:p w14:paraId="5D0FAA2A" w14:textId="00F0715E" w:rsidR="00263275" w:rsidRPr="00263275" w:rsidRDefault="00263275" w:rsidP="00832F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63275">
              <w:rPr>
                <w:rFonts w:cs="Arial"/>
                <w:color w:val="000000"/>
                <w:sz w:val="22"/>
                <w:szCs w:val="22"/>
              </w:rPr>
              <w:t>Kupujícím požadované technické požadavky (parametry vozidla)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3CFFF0FD" w14:textId="45E8359D" w:rsidR="00263275" w:rsidRPr="00263275" w:rsidRDefault="00263275" w:rsidP="001F3F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63275">
              <w:rPr>
                <w:rFonts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263275" w:rsidRPr="003B2ABF" w14:paraId="04B3C2CE" w14:textId="77777777" w:rsidTr="00263275">
        <w:tc>
          <w:tcPr>
            <w:tcW w:w="6947" w:type="dxa"/>
            <w:vAlign w:val="center"/>
          </w:tcPr>
          <w:p w14:paraId="4CACA1DA" w14:textId="58A22445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Automobil kategorie M1 plnící požadavky zákona 56/2001 sb.</w:t>
            </w:r>
          </w:p>
        </w:tc>
        <w:tc>
          <w:tcPr>
            <w:tcW w:w="2693" w:type="dxa"/>
          </w:tcPr>
          <w:p w14:paraId="15CA15D1" w14:textId="339F4F63" w:rsidR="00263275" w:rsidRPr="00263275" w:rsidRDefault="00263275" w:rsidP="002632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377172A3" w14:textId="77777777" w:rsidTr="00263275">
        <w:tc>
          <w:tcPr>
            <w:tcW w:w="6947" w:type="dxa"/>
            <w:vAlign w:val="center"/>
          </w:tcPr>
          <w:p w14:paraId="14D4034F" w14:textId="77777777" w:rsidR="00263275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Rok výroby min. 2021, nájezd maximálně 500 Km </w:t>
            </w:r>
          </w:p>
        </w:tc>
        <w:tc>
          <w:tcPr>
            <w:tcW w:w="2693" w:type="dxa"/>
          </w:tcPr>
          <w:p w14:paraId="248FB076" w14:textId="01B55ED6" w:rsidR="00263275" w:rsidRPr="00263275" w:rsidRDefault="00263275" w:rsidP="002632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5BC48894" w14:textId="77777777" w:rsidTr="00263275">
        <w:tc>
          <w:tcPr>
            <w:tcW w:w="6947" w:type="dxa"/>
            <w:vAlign w:val="center"/>
          </w:tcPr>
          <w:p w14:paraId="57CD72D8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617AAB">
              <w:rPr>
                <w:rFonts w:ascii="Times New Roman" w:hAnsi="Times New Roman"/>
                <w:bCs/>
                <w:sz w:val="24"/>
              </w:rPr>
              <w:t>Motor s min. objemem 1450 cm3 s přeplňováním a s minimálním výkonem 70 KW</w:t>
            </w:r>
          </w:p>
        </w:tc>
        <w:tc>
          <w:tcPr>
            <w:tcW w:w="2693" w:type="dxa"/>
          </w:tcPr>
          <w:p w14:paraId="7FBB9EB5" w14:textId="2603F15D" w:rsidR="00263275" w:rsidRPr="00263275" w:rsidRDefault="00263275" w:rsidP="002632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3D61510A" w14:textId="77777777" w:rsidTr="00923F23">
        <w:tc>
          <w:tcPr>
            <w:tcW w:w="6947" w:type="dxa"/>
            <w:tcBorders>
              <w:bottom w:val="single" w:sz="4" w:space="0" w:color="auto"/>
            </w:tcBorders>
            <w:vAlign w:val="center"/>
          </w:tcPr>
          <w:p w14:paraId="4878D527" w14:textId="0B3283D1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Převodovka manuální min. 6-ti</w:t>
            </w:r>
            <w:r w:rsidRPr="003B2ABF">
              <w:rPr>
                <w:rFonts w:ascii="Times New Roman" w:hAnsi="Times New Roman"/>
                <w:bCs/>
                <w:sz w:val="24"/>
              </w:rPr>
              <w:t xml:space="preserve"> stupňová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E960C43" w14:textId="004F4A6B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1DA98047" w14:textId="77777777" w:rsidTr="00923F23">
        <w:tc>
          <w:tcPr>
            <w:tcW w:w="6947" w:type="dxa"/>
            <w:tcBorders>
              <w:bottom w:val="single" w:sz="4" w:space="0" w:color="auto"/>
            </w:tcBorders>
            <w:vAlign w:val="center"/>
          </w:tcPr>
          <w:p w14:paraId="07C6F865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Pohon předních kol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733EA1E" w14:textId="7CE695E0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61FEE9DD" w14:textId="77777777" w:rsidTr="00923F23"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8F7D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Celková hmotnost </w:t>
            </w:r>
            <w:r>
              <w:rPr>
                <w:rFonts w:ascii="Times New Roman" w:hAnsi="Times New Roman"/>
                <w:bCs/>
                <w:sz w:val="24"/>
              </w:rPr>
              <w:t xml:space="preserve">maximálně </w:t>
            </w:r>
            <w:r w:rsidRPr="003B2ABF">
              <w:rPr>
                <w:rFonts w:ascii="Times New Roman" w:hAnsi="Times New Roman"/>
                <w:bCs/>
                <w:sz w:val="24"/>
              </w:rPr>
              <w:t>do 3500 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EE0" w14:textId="3510BC9F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923F23" w:rsidRPr="003B2ABF" w14:paraId="527E94EC" w14:textId="77777777" w:rsidTr="00FA24CC">
        <w:trPr>
          <w:trHeight w:val="1187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039D" w14:textId="0244C7C4" w:rsidR="00923F23" w:rsidRPr="00FA24CC" w:rsidRDefault="00A54A10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Barva (v případě shodné nejnižší ceny bude vybrán dodavatel, který nabídne vozidlo bílé vozidlo)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248" w14:textId="418AF1C2" w:rsidR="00923F23" w:rsidRPr="00263275" w:rsidRDefault="00923F23" w:rsidP="00263275">
            <w:pPr>
              <w:jc w:val="center"/>
              <w:rPr>
                <w:rFonts w:ascii="Times New Roman" w:hAnsi="Times New Roman"/>
                <w:sz w:val="24"/>
              </w:rPr>
            </w:pPr>
            <w:r w:rsidRPr="00FA24CC">
              <w:rPr>
                <w:rFonts w:cs="Arial"/>
                <w:sz w:val="22"/>
                <w:szCs w:val="22"/>
                <w:lang w:eastAsia="en-US"/>
              </w:rPr>
              <w:t>Konkrétní údaj</w:t>
            </w:r>
            <w:r w:rsidR="00FA24CC" w:rsidRPr="00FA24CC">
              <w:rPr>
                <w:rFonts w:cs="Arial"/>
                <w:sz w:val="22"/>
                <w:szCs w:val="22"/>
                <w:lang w:eastAsia="en-US"/>
              </w:rPr>
              <w:t>:</w:t>
            </w:r>
          </w:p>
        </w:tc>
      </w:tr>
      <w:tr w:rsidR="00263275" w:rsidRPr="003B2ABF" w14:paraId="169F0601" w14:textId="77777777" w:rsidTr="00923F23"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8216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Splnění emisního limitu min. EURO 6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5C63" w14:textId="5E20E691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445AD351" w14:textId="77777777" w:rsidTr="00263275">
        <w:tc>
          <w:tcPr>
            <w:tcW w:w="6947" w:type="dxa"/>
            <w:vAlign w:val="center"/>
          </w:tcPr>
          <w:p w14:paraId="7AF0196E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Prosklená karoserie v prostoru pro cestující </w:t>
            </w:r>
          </w:p>
        </w:tc>
        <w:tc>
          <w:tcPr>
            <w:tcW w:w="2693" w:type="dxa"/>
          </w:tcPr>
          <w:p w14:paraId="680C8BC4" w14:textId="2F3A3B78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6A0616DC" w14:textId="77777777" w:rsidTr="00263275">
        <w:tc>
          <w:tcPr>
            <w:tcW w:w="6947" w:type="dxa"/>
            <w:vAlign w:val="center"/>
          </w:tcPr>
          <w:p w14:paraId="4E42BCB6" w14:textId="77777777" w:rsidR="00263275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Minimální počet míst k sezení pro cestující včetně řidiče - 5 </w:t>
            </w:r>
          </w:p>
        </w:tc>
        <w:tc>
          <w:tcPr>
            <w:tcW w:w="2693" w:type="dxa"/>
          </w:tcPr>
          <w:p w14:paraId="714E75B2" w14:textId="6808288F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33B1CCBC" w14:textId="77777777" w:rsidTr="00263275">
        <w:tc>
          <w:tcPr>
            <w:tcW w:w="6947" w:type="dxa"/>
            <w:vAlign w:val="center"/>
          </w:tcPr>
          <w:p w14:paraId="74BC79BE" w14:textId="77777777" w:rsidR="00263275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Boční posuvné dveře na pravé straně vozidla – prosklené </w:t>
            </w:r>
          </w:p>
        </w:tc>
        <w:tc>
          <w:tcPr>
            <w:tcW w:w="2693" w:type="dxa"/>
          </w:tcPr>
          <w:p w14:paraId="7D9762AF" w14:textId="1C08D81C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795480AD" w14:textId="77777777" w:rsidTr="00263275">
        <w:tc>
          <w:tcPr>
            <w:tcW w:w="6947" w:type="dxa"/>
            <w:vAlign w:val="center"/>
          </w:tcPr>
          <w:p w14:paraId="1C6EBD45" w14:textId="77777777" w:rsidR="00263275" w:rsidRPr="003B2ABF" w:rsidRDefault="00263275" w:rsidP="00263275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Originální autorádio včetně antény s integrovanou HF sadou</w:t>
            </w:r>
            <w:r w:rsidRPr="003B2ABF">
              <w:rPr>
                <w:rFonts w:ascii="Times New Roman" w:hAnsi="Times New Roman"/>
                <w:bCs/>
                <w:sz w:val="24"/>
              </w:rPr>
              <w:t>, USB a reproduktory</w:t>
            </w:r>
            <w:r>
              <w:rPr>
                <w:rFonts w:ascii="Times New Roman" w:hAnsi="Times New Roman"/>
                <w:bCs/>
                <w:sz w:val="24"/>
              </w:rPr>
              <w:t xml:space="preserve">, kterým bude vozidlo vybaveno v 1 stupni výroby </w:t>
            </w:r>
          </w:p>
        </w:tc>
        <w:tc>
          <w:tcPr>
            <w:tcW w:w="2693" w:type="dxa"/>
          </w:tcPr>
          <w:p w14:paraId="5F5FCD51" w14:textId="1A575BB4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7BF99264" w14:textId="77777777" w:rsidTr="00263275">
        <w:tc>
          <w:tcPr>
            <w:tcW w:w="6947" w:type="dxa"/>
            <w:vAlign w:val="center"/>
          </w:tcPr>
          <w:p w14:paraId="656D1B24" w14:textId="77777777" w:rsidR="00263275" w:rsidRDefault="00263275" w:rsidP="00263275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Multifunkční palubní počítač</w:t>
            </w:r>
          </w:p>
        </w:tc>
        <w:tc>
          <w:tcPr>
            <w:tcW w:w="2693" w:type="dxa"/>
          </w:tcPr>
          <w:p w14:paraId="25B716FC" w14:textId="2465BE57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6BA8DF06" w14:textId="77777777" w:rsidTr="00263275">
        <w:tc>
          <w:tcPr>
            <w:tcW w:w="6947" w:type="dxa"/>
            <w:vAlign w:val="center"/>
          </w:tcPr>
          <w:p w14:paraId="216301E0" w14:textId="77777777" w:rsidR="00263275" w:rsidRDefault="00263275" w:rsidP="00263275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836A70">
              <w:rPr>
                <w:rFonts w:ascii="Times New Roman" w:hAnsi="Times New Roman"/>
                <w:bCs/>
                <w:sz w:val="24"/>
              </w:rPr>
              <w:t>Klim</w:t>
            </w:r>
            <w:r>
              <w:rPr>
                <w:rFonts w:ascii="Times New Roman" w:hAnsi="Times New Roman"/>
                <w:bCs/>
                <w:sz w:val="24"/>
              </w:rPr>
              <w:t>atizace a topení</w:t>
            </w:r>
          </w:p>
        </w:tc>
        <w:tc>
          <w:tcPr>
            <w:tcW w:w="2693" w:type="dxa"/>
          </w:tcPr>
          <w:p w14:paraId="6E4BC3F1" w14:textId="6E43E10D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7FBC8858" w14:textId="77777777" w:rsidTr="00263275">
        <w:tc>
          <w:tcPr>
            <w:tcW w:w="6947" w:type="dxa"/>
            <w:vAlign w:val="center"/>
          </w:tcPr>
          <w:p w14:paraId="0F6D2111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Airbag řidiče a spolujezdce </w:t>
            </w:r>
          </w:p>
        </w:tc>
        <w:tc>
          <w:tcPr>
            <w:tcW w:w="2693" w:type="dxa"/>
          </w:tcPr>
          <w:p w14:paraId="689A3A54" w14:textId="3D1D9A92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3160592A" w14:textId="77777777" w:rsidTr="00263275">
        <w:tc>
          <w:tcPr>
            <w:tcW w:w="6947" w:type="dxa"/>
            <w:vAlign w:val="center"/>
          </w:tcPr>
          <w:p w14:paraId="4BFA2CBA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Stínítko vlevo a vpravo</w:t>
            </w:r>
          </w:p>
        </w:tc>
        <w:tc>
          <w:tcPr>
            <w:tcW w:w="2693" w:type="dxa"/>
          </w:tcPr>
          <w:p w14:paraId="5792AF6A" w14:textId="33BFADC7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03D01AB3" w14:textId="77777777" w:rsidTr="00263275">
        <w:tc>
          <w:tcPr>
            <w:tcW w:w="6947" w:type="dxa"/>
            <w:vAlign w:val="center"/>
          </w:tcPr>
          <w:p w14:paraId="1376BE6F" w14:textId="77777777" w:rsidR="00263275" w:rsidRPr="003B2ABF" w:rsidRDefault="00263275" w:rsidP="00263275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nastavitelný volant</w:t>
            </w:r>
          </w:p>
        </w:tc>
        <w:tc>
          <w:tcPr>
            <w:tcW w:w="2693" w:type="dxa"/>
          </w:tcPr>
          <w:p w14:paraId="4D745AE6" w14:textId="5B7A83DB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130A5AEA" w14:textId="77777777" w:rsidTr="00263275">
        <w:tc>
          <w:tcPr>
            <w:tcW w:w="6947" w:type="dxa"/>
            <w:vAlign w:val="center"/>
          </w:tcPr>
          <w:p w14:paraId="5F8E6C2B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Zásuvka v kabině řidiče – 12 V</w:t>
            </w:r>
          </w:p>
        </w:tc>
        <w:tc>
          <w:tcPr>
            <w:tcW w:w="2693" w:type="dxa"/>
          </w:tcPr>
          <w:p w14:paraId="75D8A3A1" w14:textId="06215D3A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5F4AEA79" w14:textId="77777777" w:rsidTr="00263275">
        <w:tc>
          <w:tcPr>
            <w:tcW w:w="6947" w:type="dxa"/>
            <w:vAlign w:val="center"/>
          </w:tcPr>
          <w:p w14:paraId="53999CE3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 xml:space="preserve">Odkládací prostor ve dveřích 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93" w:type="dxa"/>
          </w:tcPr>
          <w:p w14:paraId="4724868F" w14:textId="4902266D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3ACC35E5" w14:textId="77777777" w:rsidTr="00263275">
        <w:tc>
          <w:tcPr>
            <w:tcW w:w="6947" w:type="dxa"/>
            <w:vAlign w:val="center"/>
          </w:tcPr>
          <w:p w14:paraId="475334FC" w14:textId="77777777" w:rsidR="00263275" w:rsidRPr="003B2ABF" w:rsidRDefault="00263275" w:rsidP="00263275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Odkládací přihrádka v palubní desce</w:t>
            </w:r>
          </w:p>
        </w:tc>
        <w:tc>
          <w:tcPr>
            <w:tcW w:w="2693" w:type="dxa"/>
          </w:tcPr>
          <w:p w14:paraId="5E2489ED" w14:textId="728911D0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26003D11" w14:textId="77777777" w:rsidTr="00263275">
        <w:tc>
          <w:tcPr>
            <w:tcW w:w="6947" w:type="dxa"/>
            <w:vAlign w:val="center"/>
          </w:tcPr>
          <w:p w14:paraId="728DD1A5" w14:textId="77777777" w:rsidR="00263275" w:rsidRPr="003B2ABF" w:rsidRDefault="00263275" w:rsidP="00263275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Gumové koberce</w:t>
            </w:r>
          </w:p>
        </w:tc>
        <w:tc>
          <w:tcPr>
            <w:tcW w:w="2693" w:type="dxa"/>
          </w:tcPr>
          <w:p w14:paraId="45B0AD96" w14:textId="0F7D6030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75CA0F73" w14:textId="77777777" w:rsidTr="00263275">
        <w:tc>
          <w:tcPr>
            <w:tcW w:w="6947" w:type="dxa"/>
            <w:vAlign w:val="center"/>
          </w:tcPr>
          <w:p w14:paraId="3E9DC2A7" w14:textId="77777777" w:rsidR="00263275" w:rsidRPr="003B2ABF" w:rsidRDefault="00263275" w:rsidP="00263275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Bederní opěrka řidiče manuálně nastavitelná</w:t>
            </w:r>
          </w:p>
        </w:tc>
        <w:tc>
          <w:tcPr>
            <w:tcW w:w="2693" w:type="dxa"/>
          </w:tcPr>
          <w:p w14:paraId="454150EB" w14:textId="57DFBC38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3AD52D39" w14:textId="77777777" w:rsidTr="00263275">
        <w:tc>
          <w:tcPr>
            <w:tcW w:w="6947" w:type="dxa"/>
            <w:vAlign w:val="center"/>
          </w:tcPr>
          <w:p w14:paraId="4A277642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Výškově nastavitelné opěrky hlavy v kabině řidiče</w:t>
            </w:r>
          </w:p>
        </w:tc>
        <w:tc>
          <w:tcPr>
            <w:tcW w:w="2693" w:type="dxa"/>
          </w:tcPr>
          <w:p w14:paraId="66F0B178" w14:textId="3D44A5AF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11093975" w14:textId="77777777" w:rsidTr="00263275">
        <w:tc>
          <w:tcPr>
            <w:tcW w:w="6947" w:type="dxa"/>
            <w:vAlign w:val="center"/>
          </w:tcPr>
          <w:p w14:paraId="45051948" w14:textId="77777777" w:rsidR="00263275" w:rsidRPr="003B2ABF" w:rsidRDefault="00263275" w:rsidP="00263275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t>Nastavitelné sedadlo řidiče po vertikální a horizontální ose</w:t>
            </w:r>
          </w:p>
        </w:tc>
        <w:tc>
          <w:tcPr>
            <w:tcW w:w="2693" w:type="dxa"/>
          </w:tcPr>
          <w:p w14:paraId="6FA7BCF7" w14:textId="0D94EF49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6447A752" w14:textId="77777777" w:rsidTr="00263275">
        <w:tc>
          <w:tcPr>
            <w:tcW w:w="6947" w:type="dxa"/>
            <w:vAlign w:val="center"/>
          </w:tcPr>
          <w:p w14:paraId="29F78B33" w14:textId="77777777" w:rsidR="00263275" w:rsidRPr="003B2ABF" w:rsidRDefault="00263275" w:rsidP="00263275">
            <w:pPr>
              <w:autoSpaceDE w:val="0"/>
              <w:autoSpaceDN w:val="0"/>
              <w:adjustRightInd w:val="0"/>
              <w:ind w:right="431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sz w:val="24"/>
              </w:rPr>
              <w:t>Vnitřní osvětlení</w:t>
            </w:r>
          </w:p>
        </w:tc>
        <w:tc>
          <w:tcPr>
            <w:tcW w:w="2693" w:type="dxa"/>
          </w:tcPr>
          <w:p w14:paraId="18A3F055" w14:textId="25AC8CA7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79A11361" w14:textId="77777777" w:rsidTr="00263275">
        <w:tc>
          <w:tcPr>
            <w:tcW w:w="6947" w:type="dxa"/>
            <w:vAlign w:val="center"/>
          </w:tcPr>
          <w:p w14:paraId="6DEE1B27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Systém aktivní bezpečnosti vozidla, systém proti zablokování kol, systém regulace prokluzu kol, elektronický stabilizační systém, čidla opotřebení brzdového obložení</w:t>
            </w:r>
          </w:p>
        </w:tc>
        <w:tc>
          <w:tcPr>
            <w:tcW w:w="2693" w:type="dxa"/>
          </w:tcPr>
          <w:p w14:paraId="6294983C" w14:textId="679CA0EE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1366B83A" w14:textId="77777777" w:rsidTr="00263275">
        <w:tc>
          <w:tcPr>
            <w:tcW w:w="6947" w:type="dxa"/>
            <w:vAlign w:val="center"/>
          </w:tcPr>
          <w:p w14:paraId="2132D964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Posilovač řízení</w:t>
            </w:r>
          </w:p>
        </w:tc>
        <w:tc>
          <w:tcPr>
            <w:tcW w:w="2693" w:type="dxa"/>
          </w:tcPr>
          <w:p w14:paraId="36CA8BEC" w14:textId="7ED6C87D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405703FA" w14:textId="77777777" w:rsidTr="00263275">
        <w:tc>
          <w:tcPr>
            <w:tcW w:w="6947" w:type="dxa"/>
            <w:vAlign w:val="center"/>
          </w:tcPr>
          <w:p w14:paraId="76FE86E2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Levostranné řízení</w:t>
            </w:r>
          </w:p>
        </w:tc>
        <w:tc>
          <w:tcPr>
            <w:tcW w:w="2693" w:type="dxa"/>
          </w:tcPr>
          <w:p w14:paraId="1D8988EF" w14:textId="10D6512F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4BD3512B" w14:textId="77777777" w:rsidTr="00263275">
        <w:tc>
          <w:tcPr>
            <w:tcW w:w="6947" w:type="dxa"/>
            <w:vAlign w:val="center"/>
          </w:tcPr>
          <w:p w14:paraId="21EFBC72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Signalizace couvání, senzory informující řidiče</w:t>
            </w:r>
          </w:p>
        </w:tc>
        <w:tc>
          <w:tcPr>
            <w:tcW w:w="2693" w:type="dxa"/>
          </w:tcPr>
          <w:p w14:paraId="051D3051" w14:textId="412FCAE9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0DCB63D8" w14:textId="77777777" w:rsidTr="00263275">
        <w:tc>
          <w:tcPr>
            <w:tcW w:w="6947" w:type="dxa"/>
            <w:vAlign w:val="center"/>
          </w:tcPr>
          <w:p w14:paraId="47176E44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Zásuvka v nákladovém prostoru 12V</w:t>
            </w:r>
          </w:p>
        </w:tc>
        <w:tc>
          <w:tcPr>
            <w:tcW w:w="2693" w:type="dxa"/>
          </w:tcPr>
          <w:p w14:paraId="68EE01E4" w14:textId="61882DAD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0AC33E02" w14:textId="77777777" w:rsidTr="00263275">
        <w:tc>
          <w:tcPr>
            <w:tcW w:w="6947" w:type="dxa"/>
            <w:vAlign w:val="center"/>
          </w:tcPr>
          <w:p w14:paraId="052E79F8" w14:textId="77777777" w:rsidR="00263275" w:rsidRPr="003B2ABF" w:rsidRDefault="00263275" w:rsidP="00263275">
            <w:pPr>
              <w:pStyle w:val="Normlnweb"/>
              <w:shd w:val="clear" w:color="auto" w:fill="FFFFFF" w:themeFill="background1"/>
              <w:spacing w:before="0" w:beforeAutospacing="0" w:after="0" w:afterAutospacing="0"/>
              <w:rPr>
                <w:bCs/>
              </w:rPr>
            </w:pPr>
            <w:r>
              <w:t xml:space="preserve">Přední mlhové světlomety  </w:t>
            </w:r>
          </w:p>
        </w:tc>
        <w:tc>
          <w:tcPr>
            <w:tcW w:w="2693" w:type="dxa"/>
          </w:tcPr>
          <w:p w14:paraId="6309D1D2" w14:textId="404D284E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215A40D9" w14:textId="77777777" w:rsidTr="00263275">
        <w:tc>
          <w:tcPr>
            <w:tcW w:w="6947" w:type="dxa"/>
            <w:vAlign w:val="center"/>
          </w:tcPr>
          <w:p w14:paraId="373B466D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 xml:space="preserve">Centrální zamykání všech dveří s dálkovým ovládáním </w:t>
            </w:r>
          </w:p>
        </w:tc>
        <w:tc>
          <w:tcPr>
            <w:tcW w:w="2693" w:type="dxa"/>
          </w:tcPr>
          <w:p w14:paraId="78098C5A" w14:textId="6B1005BC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0B85FF6F" w14:textId="77777777" w:rsidTr="00263275">
        <w:tc>
          <w:tcPr>
            <w:tcW w:w="6947" w:type="dxa"/>
            <w:vAlign w:val="center"/>
          </w:tcPr>
          <w:p w14:paraId="44BB204C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Funkční klíč – min. 2 kusy a pevný klíč – min. 1 kus</w:t>
            </w:r>
          </w:p>
        </w:tc>
        <w:tc>
          <w:tcPr>
            <w:tcW w:w="2693" w:type="dxa"/>
          </w:tcPr>
          <w:p w14:paraId="59D2EAC9" w14:textId="60B8EF7C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6E77F1D0" w14:textId="77777777" w:rsidTr="00263275">
        <w:tc>
          <w:tcPr>
            <w:tcW w:w="6947" w:type="dxa"/>
            <w:vAlign w:val="center"/>
          </w:tcPr>
          <w:p w14:paraId="09262AF1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Automatický spínač světlometů - denní svícení</w:t>
            </w:r>
          </w:p>
        </w:tc>
        <w:tc>
          <w:tcPr>
            <w:tcW w:w="2693" w:type="dxa"/>
          </w:tcPr>
          <w:p w14:paraId="184A1E45" w14:textId="31C8615B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4FDC5457" w14:textId="77777777" w:rsidTr="00263275">
        <w:tc>
          <w:tcPr>
            <w:tcW w:w="6947" w:type="dxa"/>
            <w:vAlign w:val="center"/>
          </w:tcPr>
          <w:p w14:paraId="1FF9113B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Tažné oko vpředu a vzadu</w:t>
            </w:r>
          </w:p>
        </w:tc>
        <w:tc>
          <w:tcPr>
            <w:tcW w:w="2693" w:type="dxa"/>
          </w:tcPr>
          <w:p w14:paraId="3116B9A2" w14:textId="6F4BBCD1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29015690" w14:textId="77777777" w:rsidTr="00263275">
        <w:tc>
          <w:tcPr>
            <w:tcW w:w="6947" w:type="dxa"/>
            <w:vAlign w:val="center"/>
          </w:tcPr>
          <w:p w14:paraId="58330FD0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8433BA">
              <w:rPr>
                <w:rFonts w:ascii="Times New Roman" w:hAnsi="Times New Roman"/>
                <w:bCs/>
                <w:sz w:val="24"/>
              </w:rPr>
              <w:t xml:space="preserve">Zadní dveře křídlové </w:t>
            </w:r>
            <w:r>
              <w:rPr>
                <w:rFonts w:ascii="Times New Roman" w:hAnsi="Times New Roman"/>
                <w:bCs/>
                <w:sz w:val="24"/>
              </w:rPr>
              <w:t>a prosklené</w:t>
            </w:r>
          </w:p>
        </w:tc>
        <w:tc>
          <w:tcPr>
            <w:tcW w:w="2693" w:type="dxa"/>
          </w:tcPr>
          <w:p w14:paraId="39F28C68" w14:textId="4797992F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12EAD862" w14:textId="77777777" w:rsidTr="00263275">
        <w:tc>
          <w:tcPr>
            <w:tcW w:w="6947" w:type="dxa"/>
            <w:vAlign w:val="center"/>
          </w:tcPr>
          <w:p w14:paraId="6776B3C0" w14:textId="77777777" w:rsidR="00263275" w:rsidRPr="008433BA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Aretace všech dveří </w:t>
            </w:r>
          </w:p>
        </w:tc>
        <w:tc>
          <w:tcPr>
            <w:tcW w:w="2693" w:type="dxa"/>
          </w:tcPr>
          <w:p w14:paraId="4FDAAB4F" w14:textId="1DDC7246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3FEB89E7" w14:textId="77777777" w:rsidTr="00263275">
        <w:tc>
          <w:tcPr>
            <w:tcW w:w="6947" w:type="dxa"/>
            <w:vAlign w:val="center"/>
          </w:tcPr>
          <w:p w14:paraId="69D53152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</w:rPr>
            </w:pPr>
            <w:r w:rsidRPr="003B2ABF">
              <w:rPr>
                <w:rFonts w:ascii="Times New Roman" w:hAnsi="Times New Roman"/>
                <w:bCs/>
                <w:sz w:val="24"/>
              </w:rPr>
              <w:t>Vnější zrcátka elektricky nastavitelná a vyhřívaná</w:t>
            </w:r>
          </w:p>
        </w:tc>
        <w:tc>
          <w:tcPr>
            <w:tcW w:w="2693" w:type="dxa"/>
          </w:tcPr>
          <w:p w14:paraId="32D21139" w14:textId="2D18A4DF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0A9FA65C" w14:textId="77777777" w:rsidTr="00263275">
        <w:tc>
          <w:tcPr>
            <w:tcW w:w="6947" w:type="dxa"/>
            <w:vAlign w:val="center"/>
          </w:tcPr>
          <w:p w14:paraId="53A3FEF2" w14:textId="77777777" w:rsidR="00263275" w:rsidRPr="003B2ABF" w:rsidRDefault="00263275" w:rsidP="002632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Elektrické ovládání oken vpředu  </w:t>
            </w:r>
          </w:p>
        </w:tc>
        <w:tc>
          <w:tcPr>
            <w:tcW w:w="2693" w:type="dxa"/>
          </w:tcPr>
          <w:p w14:paraId="55787EA7" w14:textId="2579D6C1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3CA7DE3E" w14:textId="77777777" w:rsidTr="00263275">
        <w:tc>
          <w:tcPr>
            <w:tcW w:w="6947" w:type="dxa"/>
            <w:vAlign w:val="center"/>
          </w:tcPr>
          <w:p w14:paraId="738D6F29" w14:textId="77777777" w:rsidR="00263275" w:rsidRDefault="00263275" w:rsidP="00263275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B70B12">
              <w:lastRenderedPageBreak/>
              <w:t>Povinná výbava vozidla</w:t>
            </w:r>
            <w:r>
              <w:t xml:space="preserve"> + tažné lano s karabinou, hasící přístroj</w:t>
            </w:r>
          </w:p>
        </w:tc>
        <w:tc>
          <w:tcPr>
            <w:tcW w:w="2693" w:type="dxa"/>
          </w:tcPr>
          <w:p w14:paraId="13EE6BBD" w14:textId="4E30787D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4EAA0F53" w14:textId="77777777" w:rsidTr="00263275">
        <w:tc>
          <w:tcPr>
            <w:tcW w:w="6947" w:type="dxa"/>
            <w:vAlign w:val="center"/>
          </w:tcPr>
          <w:p w14:paraId="6CA13E69" w14:textId="77777777" w:rsidR="00263275" w:rsidRPr="003B2ABF" w:rsidRDefault="00263275" w:rsidP="00263275">
            <w:pPr>
              <w:pStyle w:val="Normlnweb"/>
              <w:shd w:val="clear" w:color="auto" w:fill="FFFFFF"/>
              <w:spacing w:before="0" w:beforeAutospacing="0" w:after="0" w:afterAutospacing="0"/>
            </w:pPr>
            <w:r w:rsidRPr="003B2ABF">
              <w:rPr>
                <w:bCs/>
              </w:rPr>
              <w:t>Ocelová kola se středovými kryty kol – 4 kusy</w:t>
            </w:r>
            <w:r>
              <w:rPr>
                <w:bCs/>
              </w:rPr>
              <w:t xml:space="preserve"> (dle ročního období dodání vozu)</w:t>
            </w:r>
          </w:p>
        </w:tc>
        <w:tc>
          <w:tcPr>
            <w:tcW w:w="2693" w:type="dxa"/>
          </w:tcPr>
          <w:p w14:paraId="00E43AA2" w14:textId="348B2D1A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49DADB0C" w14:textId="77777777" w:rsidTr="00263275">
        <w:tc>
          <w:tcPr>
            <w:tcW w:w="6947" w:type="dxa"/>
            <w:vAlign w:val="center"/>
          </w:tcPr>
          <w:p w14:paraId="361ED5EB" w14:textId="77777777" w:rsidR="00263275" w:rsidRPr="003B2ABF" w:rsidRDefault="00263275" w:rsidP="00263275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3B2ABF">
              <w:rPr>
                <w:bCs/>
              </w:rPr>
              <w:t>Plnohodnotné rezervní kolo</w:t>
            </w:r>
            <w:r>
              <w:rPr>
                <w:bCs/>
              </w:rPr>
              <w:t xml:space="preserve"> včetně příslušenství pro jeho výměnu </w:t>
            </w:r>
          </w:p>
        </w:tc>
        <w:tc>
          <w:tcPr>
            <w:tcW w:w="2693" w:type="dxa"/>
          </w:tcPr>
          <w:p w14:paraId="58016DB7" w14:textId="5A4E022E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454EAA9C" w14:textId="77777777" w:rsidTr="00263275">
        <w:tc>
          <w:tcPr>
            <w:tcW w:w="6947" w:type="dxa"/>
            <w:vAlign w:val="center"/>
          </w:tcPr>
          <w:p w14:paraId="140DDA7E" w14:textId="77777777" w:rsidR="00263275" w:rsidRPr="003B2ABF" w:rsidRDefault="00263275" w:rsidP="00263275">
            <w:pPr>
              <w:pStyle w:val="Normlnweb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B06701">
              <w:rPr>
                <w:bCs/>
              </w:rPr>
              <w:t>Lapače nečistot předních a zadních kol (zástěrky)</w:t>
            </w:r>
          </w:p>
        </w:tc>
        <w:tc>
          <w:tcPr>
            <w:tcW w:w="2693" w:type="dxa"/>
          </w:tcPr>
          <w:p w14:paraId="7283CCA4" w14:textId="7DB68057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388F9CAB" w14:textId="77777777" w:rsidTr="00263275">
        <w:tc>
          <w:tcPr>
            <w:tcW w:w="6947" w:type="dxa"/>
            <w:vAlign w:val="center"/>
          </w:tcPr>
          <w:p w14:paraId="5C6E6BD3" w14:textId="73C7F5E9" w:rsidR="00D06C0B" w:rsidRPr="00D06C0B" w:rsidRDefault="00D06C0B" w:rsidP="00D06C0B">
            <w:pPr>
              <w:spacing w:before="240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</w:t>
            </w:r>
            <w:r w:rsidR="00771568">
              <w:rPr>
                <w:rFonts w:ascii="Times New Roman" w:hAnsi="Times New Roman"/>
                <w:bCs/>
                <w:sz w:val="24"/>
              </w:rPr>
              <w:t>a</w:t>
            </w:r>
            <w:r w:rsidRPr="00D06C0B">
              <w:rPr>
                <w:rFonts w:ascii="Times New Roman" w:hAnsi="Times New Roman"/>
                <w:bCs/>
                <w:sz w:val="24"/>
              </w:rPr>
              <w:t xml:space="preserve"> musí splňovat veškeré podmínky dané českou a evropskou legislativou a dále platné normy dle ČSN, ISO ČSN.  </w:t>
            </w:r>
          </w:p>
          <w:p w14:paraId="132B57A5" w14:textId="77777777" w:rsidR="00D06C0B" w:rsidRPr="00D06C0B" w:rsidRDefault="00D06C0B" w:rsidP="00D06C0B">
            <w:pPr>
              <w:rPr>
                <w:rFonts w:ascii="Times New Roman" w:hAnsi="Times New Roman"/>
                <w:bCs/>
                <w:sz w:val="24"/>
              </w:rPr>
            </w:pPr>
          </w:p>
          <w:p w14:paraId="00CE0E31" w14:textId="77777777" w:rsidR="00D06C0B" w:rsidRPr="00D06C0B" w:rsidRDefault="00D06C0B" w:rsidP="00D06C0B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typ vozidla musí být homologován pro provoz na pozemních komunikacích v ČR,</w:t>
            </w:r>
          </w:p>
          <w:p w14:paraId="1DD30178" w14:textId="65E4D246" w:rsidR="00D06C0B" w:rsidRPr="00D06C0B" w:rsidRDefault="00E95577" w:rsidP="00D06C0B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8E2BD9">
              <w:rPr>
                <w:rFonts w:ascii="Times New Roman" w:hAnsi="Times New Roman"/>
                <w:bCs/>
                <w:sz w:val="24"/>
              </w:rPr>
              <w:t>vozidlo musí splňovat veškeré požadavky nařízení vlády č. 173/2016 Sb., o stanovení závazných zadávacích podmínek pro veřejné zakázky na pořízení silničních vozidel,</w:t>
            </w:r>
          </w:p>
          <w:p w14:paraId="2DA66E31" w14:textId="761DFA2E" w:rsidR="00263275" w:rsidRPr="008E2BD9" w:rsidRDefault="00D06C0B" w:rsidP="00D06C0B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</w:rPr>
            </w:pPr>
            <w:r w:rsidRPr="00D06C0B">
              <w:rPr>
                <w:rFonts w:ascii="Times New Roman" w:hAnsi="Times New Roman"/>
                <w:bCs/>
                <w:sz w:val="24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</w:tc>
        <w:tc>
          <w:tcPr>
            <w:tcW w:w="2693" w:type="dxa"/>
          </w:tcPr>
          <w:p w14:paraId="64DE2072" w14:textId="2A78D0D1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263275" w:rsidRPr="003B2ABF" w14:paraId="6D9F0EFE" w14:textId="77777777" w:rsidTr="00263275">
        <w:tc>
          <w:tcPr>
            <w:tcW w:w="6947" w:type="dxa"/>
            <w:vAlign w:val="center"/>
          </w:tcPr>
          <w:p w14:paraId="7A0B9DF6" w14:textId="2BECCB06" w:rsidR="00263275" w:rsidRDefault="00263275" w:rsidP="00263275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Objem zavazadlového prostoru min. </w:t>
            </w:r>
            <w:r w:rsidR="009C5355">
              <w:rPr>
                <w:rFonts w:ascii="Arial" w:hAnsi="Arial" w:cs="Arial"/>
                <w:sz w:val="22"/>
                <w:szCs w:val="22"/>
              </w:rPr>
              <w:t>45</w:t>
            </w:r>
            <w:r>
              <w:rPr>
                <w:rFonts w:ascii="Arial" w:hAnsi="Arial" w:cs="Arial"/>
                <w:sz w:val="22"/>
                <w:szCs w:val="22"/>
              </w:rPr>
              <w:t>0 l</w:t>
            </w:r>
          </w:p>
        </w:tc>
        <w:tc>
          <w:tcPr>
            <w:tcW w:w="2693" w:type="dxa"/>
          </w:tcPr>
          <w:p w14:paraId="2AB7F0D6" w14:textId="77EF9F4A" w:rsidR="00263275" w:rsidRPr="00263275" w:rsidRDefault="00263275" w:rsidP="00263275">
            <w:pPr>
              <w:jc w:val="center"/>
            </w:pPr>
            <w:r w:rsidRPr="00263275">
              <w:rPr>
                <w:rFonts w:ascii="Times New Roman" w:hAnsi="Times New Roman"/>
                <w:sz w:val="24"/>
              </w:rPr>
              <w:t>ANO/NE</w:t>
            </w:r>
          </w:p>
        </w:tc>
      </w:tr>
      <w:tr w:rsidR="00424E53" w:rsidRPr="003B2ABF" w14:paraId="2278D04D" w14:textId="77777777" w:rsidTr="00263275">
        <w:tc>
          <w:tcPr>
            <w:tcW w:w="6947" w:type="dxa"/>
            <w:vAlign w:val="center"/>
          </w:tcPr>
          <w:p w14:paraId="347B483D" w14:textId="5AC330AD" w:rsidR="00424E53" w:rsidRDefault="00424E53" w:rsidP="00263275">
            <w:pPr>
              <w:pStyle w:val="Normln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bookmarkStart w:id="0" w:name="_Hlk118799330"/>
            <w:r>
              <w:rPr>
                <w:rFonts w:ascii="Arial" w:hAnsi="Arial" w:cs="Arial"/>
                <w:sz w:val="22"/>
                <w:szCs w:val="22"/>
                <w:lang w:eastAsia="en-US"/>
              </w:rPr>
              <w:t>Pokud budou vozidla dodány obuté do letních pneumatik, bude součástí dodávky sada zimních pneumatik, které svojí kvalitou a cenovou kategorií odpovídají obutí z prvovýroby</w:t>
            </w:r>
          </w:p>
        </w:tc>
        <w:tc>
          <w:tcPr>
            <w:tcW w:w="2693" w:type="dxa"/>
          </w:tcPr>
          <w:p w14:paraId="788F09D3" w14:textId="1E307E98" w:rsidR="00424E53" w:rsidRPr="00263275" w:rsidRDefault="00424E53" w:rsidP="002632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ANO / NE</w:t>
            </w:r>
          </w:p>
        </w:tc>
      </w:tr>
      <w:bookmarkEnd w:id="0"/>
    </w:tbl>
    <w:p w14:paraId="787A0B22" w14:textId="77777777" w:rsidR="00E930E1" w:rsidRDefault="00E930E1" w:rsidP="00E930E1"/>
    <w:p w14:paraId="7D0A0E56" w14:textId="77777777" w:rsidR="00E930E1" w:rsidRDefault="00E930E1" w:rsidP="00E930E1"/>
    <w:sectPr w:rsidR="00E93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B4A123B"/>
    <w:multiLevelType w:val="hybridMultilevel"/>
    <w:tmpl w:val="202EF2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D51"/>
    <w:rsid w:val="000053B5"/>
    <w:rsid w:val="0009161A"/>
    <w:rsid w:val="00091B5E"/>
    <w:rsid w:val="000A3F5F"/>
    <w:rsid w:val="000E57EF"/>
    <w:rsid w:val="00107611"/>
    <w:rsid w:val="00135192"/>
    <w:rsid w:val="00135396"/>
    <w:rsid w:val="00170D89"/>
    <w:rsid w:val="0017574E"/>
    <w:rsid w:val="001F3FC9"/>
    <w:rsid w:val="00216629"/>
    <w:rsid w:val="00233CF6"/>
    <w:rsid w:val="00262A85"/>
    <w:rsid w:val="00263275"/>
    <w:rsid w:val="0031315C"/>
    <w:rsid w:val="00316D79"/>
    <w:rsid w:val="0039176F"/>
    <w:rsid w:val="00394226"/>
    <w:rsid w:val="003B758D"/>
    <w:rsid w:val="003D25C7"/>
    <w:rsid w:val="003E6532"/>
    <w:rsid w:val="00424E53"/>
    <w:rsid w:val="00434E15"/>
    <w:rsid w:val="00456E9F"/>
    <w:rsid w:val="004C43A8"/>
    <w:rsid w:val="00516BF1"/>
    <w:rsid w:val="005B4C16"/>
    <w:rsid w:val="005C0584"/>
    <w:rsid w:val="005C7996"/>
    <w:rsid w:val="00617AAB"/>
    <w:rsid w:val="0062025C"/>
    <w:rsid w:val="006204F5"/>
    <w:rsid w:val="00637E3E"/>
    <w:rsid w:val="006A419C"/>
    <w:rsid w:val="006B1AFC"/>
    <w:rsid w:val="006D4D6A"/>
    <w:rsid w:val="006E7AD2"/>
    <w:rsid w:val="006E7B3A"/>
    <w:rsid w:val="006F1AAD"/>
    <w:rsid w:val="0072172F"/>
    <w:rsid w:val="00771568"/>
    <w:rsid w:val="007721DF"/>
    <w:rsid w:val="007A2595"/>
    <w:rsid w:val="007D3A9D"/>
    <w:rsid w:val="007E3C6C"/>
    <w:rsid w:val="007F0A89"/>
    <w:rsid w:val="007F2B58"/>
    <w:rsid w:val="00806829"/>
    <w:rsid w:val="00810950"/>
    <w:rsid w:val="00823734"/>
    <w:rsid w:val="00832F00"/>
    <w:rsid w:val="00836A70"/>
    <w:rsid w:val="008433BA"/>
    <w:rsid w:val="00882D51"/>
    <w:rsid w:val="00896396"/>
    <w:rsid w:val="008A587D"/>
    <w:rsid w:val="008E2BD9"/>
    <w:rsid w:val="008F7713"/>
    <w:rsid w:val="00923F23"/>
    <w:rsid w:val="00934C65"/>
    <w:rsid w:val="00942405"/>
    <w:rsid w:val="00957B1D"/>
    <w:rsid w:val="009C5355"/>
    <w:rsid w:val="009E1D51"/>
    <w:rsid w:val="009F1B01"/>
    <w:rsid w:val="00A54A10"/>
    <w:rsid w:val="00A74531"/>
    <w:rsid w:val="00A8316C"/>
    <w:rsid w:val="00A91CE7"/>
    <w:rsid w:val="00AF2E7E"/>
    <w:rsid w:val="00B6147E"/>
    <w:rsid w:val="00BA6C66"/>
    <w:rsid w:val="00BB47EB"/>
    <w:rsid w:val="00BC1621"/>
    <w:rsid w:val="00BC4236"/>
    <w:rsid w:val="00C2687D"/>
    <w:rsid w:val="00C34B29"/>
    <w:rsid w:val="00C91E57"/>
    <w:rsid w:val="00D06C0B"/>
    <w:rsid w:val="00D22F50"/>
    <w:rsid w:val="00D4772D"/>
    <w:rsid w:val="00D567C8"/>
    <w:rsid w:val="00D7124F"/>
    <w:rsid w:val="00D839A2"/>
    <w:rsid w:val="00D843E3"/>
    <w:rsid w:val="00DC66B3"/>
    <w:rsid w:val="00E0098C"/>
    <w:rsid w:val="00E21385"/>
    <w:rsid w:val="00E84CB8"/>
    <w:rsid w:val="00E930E1"/>
    <w:rsid w:val="00E95577"/>
    <w:rsid w:val="00EC3DF4"/>
    <w:rsid w:val="00ED4818"/>
    <w:rsid w:val="00F2003D"/>
    <w:rsid w:val="00F924B4"/>
    <w:rsid w:val="00F935FA"/>
    <w:rsid w:val="00F96BE0"/>
    <w:rsid w:val="00FA24CC"/>
    <w:rsid w:val="00FB0C0C"/>
    <w:rsid w:val="00FB7FE2"/>
    <w:rsid w:val="00FF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200E3"/>
  <w15:chartTrackingRefBased/>
  <w15:docId w15:val="{BB103703-EED5-4D19-BF33-6A0624187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0E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E930E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E93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E930E1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930E1"/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rsid w:val="00E955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E95577"/>
    <w:rPr>
      <w:rFonts w:ascii="Times New Roman" w:hAnsi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9557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484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Chybych Jan</dc:creator>
  <cp:keywords/>
  <dc:description/>
  <cp:lastModifiedBy>Kodýtek Jan</cp:lastModifiedBy>
  <cp:revision>19</cp:revision>
  <dcterms:created xsi:type="dcterms:W3CDTF">2022-10-20T08:12:00Z</dcterms:created>
  <dcterms:modified xsi:type="dcterms:W3CDTF">2022-11-11T07:38:00Z</dcterms:modified>
</cp:coreProperties>
</file>